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D6" w:rsidRDefault="00880D7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-190500</wp:posOffset>
                </wp:positionV>
                <wp:extent cx="4343400" cy="41148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D7F" w:rsidRPr="003B359D" w:rsidRDefault="00880D7F" w:rsidP="00880D7F">
                            <w:pPr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3B359D"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FORM(07-06)</w:t>
                            </w:r>
                          </w:p>
                          <w:p w:rsidR="00880D7F" w:rsidRDefault="00880D7F" w:rsidP="00880D7F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3B359D">
                              <w:rPr>
                                <w:b/>
                                <w:bCs/>
                                <w:color w:val="993300"/>
                                <w:sz w:val="24"/>
                                <w:szCs w:val="24"/>
                                <w:lang w:bidi="ar-EG"/>
                              </w:rPr>
                              <w:t>Model Of The Letter From The Producing Company</w:t>
                            </w:r>
                          </w:p>
                          <w:p w:rsidR="00880D7F" w:rsidRDefault="00880D7F" w:rsidP="00880D7F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  <w:p w:rsidR="00880D7F" w:rsidRDefault="00880D7F" w:rsidP="00880D7F">
                            <w:pPr>
                              <w:jc w:val="right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D955E4"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e are ( co. name and address ) , the only owner of ( ….brand )</w:t>
                            </w:r>
                          </w:p>
                          <w:p w:rsidR="00880D7F" w:rsidRDefault="00880D7F" w:rsidP="00880D7F">
                            <w:pPr>
                              <w:jc w:val="right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We certify that our production of ( product ) are manufactured according to ( name of specification ) . ( ………. ) which is in compliance  with the Egyptian standard . </w:t>
                            </w:r>
                          </w:p>
                          <w:p w:rsidR="00880D7F" w:rsidRDefault="00880D7F" w:rsidP="00880D7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We produce our products in our factories with our approval with the same quality and standards. </w:t>
                            </w:r>
                          </w:p>
                          <w:p w:rsidR="00880D7F" w:rsidRDefault="00880D7F" w:rsidP="00880D7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Our factories have the same quality certificate ( ISO …….) and they are :-</w:t>
                            </w:r>
                          </w:p>
                          <w:p w:rsidR="00880D7F" w:rsidRDefault="00880D7F" w:rsidP="00880D7F">
                            <w:pPr>
                              <w:ind w:left="360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736"/>
                            </w:tblGrid>
                            <w:tr w:rsidR="00880D7F"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  <w:t>Name Of Factory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80D7F"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D7F" w:rsidRPr="007A7849" w:rsidRDefault="00880D7F" w:rsidP="00880D7F">
                            <w:pP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12"/>
                                <w:szCs w:val="12"/>
                              </w:rPr>
                            </w:pPr>
                          </w:p>
                          <w:p w:rsidR="00880D7F" w:rsidRDefault="00880D7F" w:rsidP="00880D7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 xml:space="preserve">We also have distribution centers export our original prouducts to A.R.E and they are :- </w:t>
                            </w:r>
                          </w:p>
                          <w:p w:rsidR="00880D7F" w:rsidRPr="007A7849" w:rsidRDefault="00880D7F" w:rsidP="00880D7F">
                            <w:pPr>
                              <w:ind w:left="360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736"/>
                            </w:tblGrid>
                            <w:tr w:rsidR="00880D7F"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  <w:t>Distribution center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80D7F"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880D7F" w:rsidRDefault="00880D7F" w:rsidP="003C61E8">
                                  <w:pPr>
                                    <w:bidi w:val="0"/>
                                    <w:jc w:val="center"/>
                                    <w:rPr>
                                      <w:rFonts w:cs="Arabic Transparent"/>
                                      <w:b/>
                                      <w:bCs/>
                                      <w:color w:val="00336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D7F" w:rsidRPr="007A7849" w:rsidRDefault="00880D7F" w:rsidP="00880D7F">
                            <w:pPr>
                              <w:ind w:left="360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14"/>
                                <w:szCs w:val="14"/>
                              </w:rPr>
                            </w:pPr>
                          </w:p>
                          <w:p w:rsidR="00880D7F" w:rsidRDefault="00880D7F" w:rsidP="00880D7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Our products will be shipped from :-</w:t>
                            </w:r>
                          </w:p>
                          <w:p w:rsidR="00880D7F" w:rsidRDefault="00880D7F" w:rsidP="00880D7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The shipping documents will issue from :-</w:t>
                            </w:r>
                          </w:p>
                          <w:p w:rsidR="00880D7F" w:rsidRPr="00D955E4" w:rsidRDefault="00880D7F" w:rsidP="00880D7F">
                            <w:pP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pt;margin-top:-15pt;width:342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">
                <v:textbox>
                  <w:txbxContent>
                    <w:p w:rsidR="00880D7F" w:rsidRPr="003B359D" w:rsidRDefault="00880D7F" w:rsidP="00880D7F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3B359D"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FORM(07-06)</w:t>
                      </w:r>
                    </w:p>
                    <w:p w:rsidR="00880D7F" w:rsidRDefault="00880D7F" w:rsidP="00880D7F">
                      <w:pPr>
                        <w:jc w:val="center"/>
                        <w:rPr>
                          <w:b/>
                          <w:bCs/>
                          <w:color w:val="993300"/>
                          <w:sz w:val="24"/>
                          <w:szCs w:val="24"/>
                          <w:lang w:bidi="ar-EG"/>
                        </w:rPr>
                      </w:pPr>
                      <w:r w:rsidRPr="003B359D">
                        <w:rPr>
                          <w:b/>
                          <w:bCs/>
                          <w:color w:val="993300"/>
                          <w:sz w:val="24"/>
                          <w:szCs w:val="24"/>
                          <w:lang w:bidi="ar-EG"/>
                        </w:rPr>
                        <w:t>Model Of The Letter From The Producing Company</w:t>
                      </w:r>
                    </w:p>
                    <w:p w:rsidR="00880D7F" w:rsidRDefault="00880D7F" w:rsidP="00880D7F">
                      <w:pPr>
                        <w:jc w:val="center"/>
                        <w:rPr>
                          <w:b/>
                          <w:bCs/>
                          <w:color w:val="993300"/>
                          <w:sz w:val="24"/>
                          <w:szCs w:val="24"/>
                          <w:lang w:bidi="ar-EG"/>
                        </w:rPr>
                      </w:pPr>
                    </w:p>
                    <w:p w:rsidR="00880D7F" w:rsidRDefault="00880D7F" w:rsidP="00880D7F">
                      <w:pPr>
                        <w:jc w:val="right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D955E4"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e are ( co. name and address ) , the only owner of ( ….brand )</w:t>
                      </w:r>
                    </w:p>
                    <w:p w:rsidR="00880D7F" w:rsidRDefault="00880D7F" w:rsidP="00880D7F">
                      <w:pPr>
                        <w:jc w:val="right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We certify that our production of ( product ) are manufactured according to ( name of specification ) . ( ………. ) which is in compliance  with the Egyptian standard . </w:t>
                      </w:r>
                    </w:p>
                    <w:p w:rsidR="00880D7F" w:rsidRDefault="00880D7F" w:rsidP="00880D7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We produce our products in our factories with our approval with the same quality and standards. </w:t>
                      </w:r>
                    </w:p>
                    <w:p w:rsidR="00880D7F" w:rsidRDefault="00880D7F" w:rsidP="00880D7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Our factories have the same quality certificate ( ISO …….) and they are :-</w:t>
                      </w:r>
                    </w:p>
                    <w:p w:rsidR="00880D7F" w:rsidRDefault="00880D7F" w:rsidP="00880D7F">
                      <w:pPr>
                        <w:ind w:left="360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736"/>
                      </w:tblGrid>
                      <w:tr w:rsidR="00880D7F">
                        <w:tc>
                          <w:tcPr>
                            <w:tcW w:w="3060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Name Of Factory</w:t>
                            </w: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</w:tr>
                      <w:tr w:rsidR="00880D7F">
                        <w:tc>
                          <w:tcPr>
                            <w:tcW w:w="3060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0D7F" w:rsidRPr="007A7849" w:rsidRDefault="00880D7F" w:rsidP="00880D7F">
                      <w:pPr>
                        <w:rPr>
                          <w:rFonts w:cs="Arabic Transparent"/>
                          <w:b/>
                          <w:bCs/>
                          <w:color w:val="003366"/>
                          <w:sz w:val="12"/>
                          <w:szCs w:val="12"/>
                        </w:rPr>
                      </w:pPr>
                    </w:p>
                    <w:p w:rsidR="00880D7F" w:rsidRDefault="00880D7F" w:rsidP="00880D7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 xml:space="preserve">We also have distribution centers export our original prouducts to A.R.E and they are :- </w:t>
                      </w:r>
                    </w:p>
                    <w:p w:rsidR="00880D7F" w:rsidRPr="007A7849" w:rsidRDefault="00880D7F" w:rsidP="00880D7F">
                      <w:pPr>
                        <w:ind w:left="360"/>
                        <w:rPr>
                          <w:rFonts w:cs="Arabic Transparent"/>
                          <w:b/>
                          <w:bCs/>
                          <w:color w:val="003366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736"/>
                      </w:tblGrid>
                      <w:tr w:rsidR="00880D7F">
                        <w:tc>
                          <w:tcPr>
                            <w:tcW w:w="3060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Distribution center</w:t>
                            </w: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</w:tr>
                      <w:tr w:rsidR="00880D7F">
                        <w:tc>
                          <w:tcPr>
                            <w:tcW w:w="3060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880D7F" w:rsidRDefault="00880D7F" w:rsidP="003C61E8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0D7F" w:rsidRPr="007A7849" w:rsidRDefault="00880D7F" w:rsidP="00880D7F">
                      <w:pPr>
                        <w:ind w:left="360"/>
                        <w:rPr>
                          <w:rFonts w:cs="Arabic Transparent"/>
                          <w:b/>
                          <w:bCs/>
                          <w:color w:val="003366"/>
                          <w:sz w:val="14"/>
                          <w:szCs w:val="14"/>
                        </w:rPr>
                      </w:pPr>
                    </w:p>
                    <w:p w:rsidR="00880D7F" w:rsidRDefault="00880D7F" w:rsidP="00880D7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Our products will be shipped from :-</w:t>
                      </w:r>
                    </w:p>
                    <w:p w:rsidR="00880D7F" w:rsidRDefault="00880D7F" w:rsidP="00880D7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  <w:t>The shipping documents will issue from :-</w:t>
                      </w:r>
                    </w:p>
                    <w:p w:rsidR="00880D7F" w:rsidRPr="00D955E4" w:rsidRDefault="00880D7F" w:rsidP="00880D7F">
                      <w:pPr>
                        <w:rPr>
                          <w:rFonts w:cs="Arabic Transparent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4521200</wp:posOffset>
                </wp:positionH>
                <wp:positionV relativeFrom="paragraph">
                  <wp:posOffset>-177800</wp:posOffset>
                </wp:positionV>
                <wp:extent cx="4457700" cy="5829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829300"/>
                          <a:chOff x="720" y="7830"/>
                          <a:chExt cx="5580" cy="77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830"/>
                            <a:ext cx="5580" cy="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D7F" w:rsidRPr="00C47712" w:rsidRDefault="00880D7F" w:rsidP="00880D7F">
                              <w:pPr>
                                <w:tabs>
                                  <w:tab w:val="left" w:pos="4200"/>
                                </w:tabs>
                                <w:jc w:val="center"/>
                                <w:rPr>
                                  <w:rFonts w:cs="Arabic Transparent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47712">
                                <w:rPr>
                                  <w:rFonts w:cs="Arabic Transparent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نموذج(0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  <w:r w:rsidRPr="00C47712">
                                <w:rPr>
                                  <w:rFonts w:cs="Arabic Transparent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-07)</w:t>
                              </w:r>
                            </w:p>
                            <w:p w:rsidR="00880D7F" w:rsidRDefault="00880D7F" w:rsidP="00880D7F">
                              <w:pPr>
                                <w:tabs>
                                  <w:tab w:val="left" w:pos="4200"/>
                                </w:tabs>
                                <w:jc w:val="center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خطاب الشركة المنتجة بالمنتجات والمواصفات القياسية ومركز التوزيع</w:t>
                              </w:r>
                            </w:p>
                            <w:p w:rsidR="00880D7F" w:rsidRPr="003555A5" w:rsidRDefault="00880D7F" w:rsidP="00880D7F">
                              <w:pPr>
                                <w:tabs>
                                  <w:tab w:val="left" w:pos="4200"/>
                                </w:tabs>
                                <w:ind w:left="6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  <w:p w:rsidR="00880D7F" w:rsidRDefault="00880D7F" w:rsidP="00880D7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4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6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بيان</w:t>
                              </w:r>
                              <w:bookmarkStart w:id="0" w:name="_GoBack"/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ات الشركة المنتجة</w:t>
                              </w:r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 xml:space="preserve"> (الاسم </w:t>
                              </w:r>
                              <w:r w:rsidRPr="007228A6">
                                <w:rPr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العنوان)</w:t>
                              </w:r>
                            </w:p>
                            <w:p w:rsidR="00880D7F" w:rsidRPr="007228A6" w:rsidRDefault="00880D7F" w:rsidP="00880D7F">
                              <w:pPr>
                                <w:tabs>
                                  <w:tab w:val="left" w:pos="4200"/>
                                </w:tabs>
                                <w:ind w:left="6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  <w:p w:rsidR="00880D7F" w:rsidRPr="007228A6" w:rsidRDefault="00880D7F" w:rsidP="00880D7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4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6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u w:val="single"/>
                                  <w:lang w:bidi="ar-EG"/>
                                </w:rPr>
                              </w:pPr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u w:val="single"/>
                                  <w:rtl/>
                                  <w:lang w:bidi="ar-EG"/>
                                </w:rPr>
                                <w:t>تشهد الشركة المنتجة انها</w:t>
                              </w:r>
                            </w:p>
                            <w:p w:rsidR="00880D7F" w:rsidRPr="0044392B" w:rsidRDefault="00880D7F" w:rsidP="00880D7F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clear" w:pos="1440"/>
                                  <w:tab w:val="num" w:pos="42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24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3258A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  <w:rtl/>
                                </w:rPr>
                                <w:t>المالكة الوحيدة للعلامة التجارية أو الماركة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"ويتم تحديدها"</w:t>
                              </w:r>
                              <w:r w:rsidRPr="0044392B">
                                <w:rPr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br/>
                              </w:r>
                            </w:p>
                            <w:p w:rsidR="00880D7F" w:rsidRPr="0044392B" w:rsidRDefault="00880D7F" w:rsidP="00880D7F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clear" w:pos="1440"/>
                                  <w:tab w:val="num" w:pos="42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24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  <w:rtl/>
                                </w:rPr>
                                <w:t xml:space="preserve">ان الاصناف 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"التي يتم تحديدها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</w:rPr>
                                <w:t>"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  <w:rtl/>
                                </w:rPr>
                                <w:t xml:space="preserve"> يتم انتاجها طبقا للمواصفة المصرية الملزمة او المواصفة القياسية المعتمدة 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"وتحدد المواصفة"</w:t>
                              </w:r>
                            </w:p>
                            <w:p w:rsidR="00880D7F" w:rsidRPr="00B03F65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  <w:tab w:val="num" w:pos="780"/>
                                </w:tabs>
                                <w:bidi/>
                                <w:spacing w:after="0" w:line="240" w:lineRule="auto"/>
                                <w:ind w:left="600" w:firstLine="0"/>
                                <w:rPr>
                                  <w:rFonts w:cs="Arabic Transparent" w:hint="cs"/>
                                  <w:color w:val="333300"/>
                                  <w:sz w:val="24"/>
                                  <w:szCs w:val="24"/>
                                </w:rPr>
                              </w:pP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على ان تتفق الاصناف مع شهادات الجودة</w:t>
                              </w:r>
                              <w:r>
                                <w:rPr>
                                  <w:rFonts w:cs="Arabic Transparent"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</w:p>
                            <w:p w:rsidR="00880D7F" w:rsidRPr="0044392B" w:rsidRDefault="00880D7F" w:rsidP="00880D7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42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240" w:firstLine="0"/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</w:rPr>
                              </w:pP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  <w:rtl/>
                                </w:rPr>
                                <w:t xml:space="preserve">ان المنتجات تم تصنيعها بترخيص منه للمصانع الموجودة في البلدان التالية 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"ويحددها بالاسم والمنشأ</w:t>
                              </w:r>
                              <w:r w:rsidRPr="0044392B">
                                <w:rPr>
                                  <w:rFonts w:hint="cs"/>
                                  <w:b/>
                                  <w:bCs/>
                                  <w:color w:val="003366"/>
                                  <w:sz w:val="28"/>
                                  <w:szCs w:val="28"/>
                                  <w:rtl/>
                                </w:rPr>
                                <w:t xml:space="preserve">" ويقر بأنها </w:t>
                              </w:r>
                            </w:p>
                            <w:p w:rsidR="00880D7F" w:rsidRPr="00BA3F71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  <w:tab w:val="num" w:pos="780"/>
                                </w:tabs>
                                <w:bidi/>
                                <w:spacing w:after="0" w:line="240" w:lineRule="auto"/>
                                <w:ind w:left="780" w:hanging="180"/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</w:rPr>
                              </w:pP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3F4515">
                                <w:rPr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تصنع بنفس</w:t>
                              </w:r>
                              <w:r w:rsidRPr="003F4515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مواصفة الجودة وتحت اشرافه ومسئوليته</w:t>
                              </w:r>
                            </w:p>
                            <w:p w:rsidR="00880D7F" w:rsidRPr="00BA3F71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  <w:tab w:val="num" w:pos="780"/>
                                </w:tabs>
                                <w:bidi/>
                                <w:spacing w:after="0" w:line="240" w:lineRule="auto"/>
                                <w:ind w:left="780" w:hanging="180"/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</w:rPr>
                              </w:pPr>
                              <w:r w:rsidRPr="003F4515">
                                <w:rPr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تصنع بنفس</w:t>
                              </w:r>
                              <w:r w:rsidRPr="003F4515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العلامة التجارية او الماركة</w:t>
                              </w:r>
                            </w:p>
                            <w:p w:rsidR="00880D7F" w:rsidRPr="00BA3F71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  <w:tab w:val="num" w:pos="780"/>
                                </w:tabs>
                                <w:bidi/>
                                <w:spacing w:after="0" w:line="240" w:lineRule="auto"/>
                                <w:ind w:left="780" w:hanging="180"/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</w:rPr>
                              </w:pPr>
                              <w:r w:rsidRPr="003F4515">
                                <w:rPr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تصنع بنفس</w:t>
                              </w:r>
                              <w:r w:rsidRPr="003F4515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جودة الإنتاج </w:t>
                              </w:r>
                            </w:p>
                            <w:p w:rsidR="00880D7F" w:rsidRPr="00B0340C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  <w:tab w:val="num" w:pos="780"/>
                                </w:tabs>
                                <w:bidi/>
                                <w:spacing w:after="0" w:line="240" w:lineRule="auto"/>
                                <w:ind w:left="780" w:hanging="18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ان المصانع </w:t>
                              </w:r>
                              <w:r w:rsidRPr="00BA3F71"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t xml:space="preserve">حاصلة على نفس شهادة الجودة الشاملة </w:t>
                              </w:r>
                              <w:r w:rsidRPr="00BA3F71">
                                <w:rPr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  <w:rtl/>
                                </w:rPr>
                                <w:br/>
                              </w:r>
                            </w:p>
                            <w:p w:rsidR="00880D7F" w:rsidRDefault="00880D7F" w:rsidP="00880D7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4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6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7228A6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إذا كان لدي المصنع مراكز توزيع تتولى تصدير المنتجات الاصلية الى مصر يحدد</w:t>
                              </w:r>
                            </w:p>
                            <w:p w:rsidR="00880D7F" w:rsidRPr="0044392B" w:rsidRDefault="00880D7F" w:rsidP="00880D7F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clear" w:pos="2160"/>
                                </w:tabs>
                                <w:bidi/>
                                <w:spacing w:after="0" w:line="240" w:lineRule="auto"/>
                                <w:ind w:left="60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886B21">
                                <w:rPr>
                                  <w:rFonts w:cs="Arabic Transparent" w:hint="cs"/>
                                  <w:b/>
                                  <w:bCs/>
                                  <w:color w:val="003366"/>
                                  <w:sz w:val="24"/>
                                  <w:szCs w:val="24"/>
                                  <w:rtl/>
                                </w:rPr>
                                <w:t>اسم مركز التوزيع وعنوانه</w:t>
                              </w:r>
                            </w:p>
                            <w:p w:rsidR="00880D7F" w:rsidRDefault="00880D7F" w:rsidP="00880D7F">
                              <w:pPr>
                                <w:ind w:left="24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</w:p>
                            <w:p w:rsidR="00880D7F" w:rsidRDefault="00880D7F" w:rsidP="00880D7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40"/>
                                  <w:tab w:val="left" w:pos="4200"/>
                                </w:tabs>
                                <w:bidi/>
                                <w:spacing w:after="0" w:line="240" w:lineRule="auto"/>
                                <w:ind w:left="60" w:firstLine="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886B21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تحديد اماكن الشحن</w:t>
                              </w:r>
                            </w:p>
                            <w:p w:rsidR="00880D7F" w:rsidRDefault="00880D7F" w:rsidP="00880D7F">
                              <w:pPr>
                                <w:tabs>
                                  <w:tab w:val="left" w:pos="4200"/>
                                </w:tabs>
                                <w:ind w:left="6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</w:p>
                            <w:p w:rsidR="00880D7F" w:rsidRPr="00886B21" w:rsidRDefault="00880D7F" w:rsidP="00880D7F">
                              <w:pPr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clear" w:pos="2160"/>
                                </w:tabs>
                                <w:bidi/>
                                <w:spacing w:after="0" w:line="240" w:lineRule="auto"/>
                                <w:ind w:left="240" w:hanging="18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886B21"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تحديد جهة اصدار مستنات الشحن</w:t>
                              </w:r>
                            </w:p>
                            <w:p w:rsidR="00880D7F" w:rsidRPr="00886B21" w:rsidRDefault="00880D7F" w:rsidP="00880D7F">
                              <w:pPr>
                                <w:tabs>
                                  <w:tab w:val="num" w:pos="960"/>
                                </w:tabs>
                                <w:ind w:left="780"/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</w:rPr>
                              </w:pPr>
                            </w:p>
                            <w:p w:rsidR="00880D7F" w:rsidRPr="00BA3F71" w:rsidRDefault="00880D7F" w:rsidP="00880D7F">
                              <w:pPr>
                                <w:tabs>
                                  <w:tab w:val="num" w:pos="960"/>
                                </w:tabs>
                                <w:ind w:left="780"/>
                                <w:rPr>
                                  <w:rFonts w:hint="cs"/>
                                  <w:b/>
                                  <w:bCs/>
                                  <w:color w:val="333300"/>
                                  <w:sz w:val="24"/>
                                  <w:szCs w:val="24"/>
                                </w:rPr>
                              </w:pPr>
                            </w:p>
                            <w:p w:rsidR="00880D7F" w:rsidRPr="00886B21" w:rsidRDefault="00880D7F" w:rsidP="00880D7F">
                              <w:pPr>
                                <w:tabs>
                                  <w:tab w:val="num" w:pos="960"/>
                                </w:tabs>
                                <w:ind w:left="6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</w:p>
                            <w:p w:rsidR="00880D7F" w:rsidRDefault="00880D7F" w:rsidP="00880D7F">
                              <w:pPr>
                                <w:tabs>
                                  <w:tab w:val="left" w:pos="4200"/>
                                </w:tabs>
                                <w:ind w:left="6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  <w:p w:rsidR="00880D7F" w:rsidRPr="0089538C" w:rsidRDefault="00880D7F" w:rsidP="00880D7F">
                              <w:pPr>
                                <w:tabs>
                                  <w:tab w:val="left" w:pos="4200"/>
                                </w:tabs>
                                <w:spacing w:line="360" w:lineRule="auto"/>
                                <w:ind w:left="108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  <w:bookmarkEnd w:id="0"/>
                            <w:p w:rsidR="00880D7F" w:rsidRPr="00816FD0" w:rsidRDefault="00880D7F" w:rsidP="00880D7F">
                              <w:pPr>
                                <w:tabs>
                                  <w:tab w:val="left" w:pos="4200"/>
                                </w:tabs>
                                <w:spacing w:line="360" w:lineRule="auto"/>
                                <w:ind w:left="1080"/>
                                <w:rPr>
                                  <w:rFonts w:hint="cs"/>
                                  <w:b/>
                                  <w:bCs/>
                                  <w:color w:val="993300"/>
                                  <w:sz w:val="24"/>
                                  <w:szCs w:val="24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783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356pt;margin-top:-14pt;width:351pt;height:459pt;z-index:251658240;mso-position-horizontal-relative:margin" coordorigin="720,7830" coordsize="558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">
                <v:shape id="Text Box 3" o:spid="_x0000_s1028" type="#_x0000_t202" style="position:absolute;left:720;top:7830;width:5580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80D7F" w:rsidRPr="00C47712" w:rsidRDefault="00880D7F" w:rsidP="00880D7F">
                        <w:pPr>
                          <w:tabs>
                            <w:tab w:val="left" w:pos="4200"/>
                          </w:tabs>
                          <w:jc w:val="center"/>
                          <w:rPr>
                            <w:rFonts w:cs="Arabic Transparent"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</w:pPr>
                        <w:r w:rsidRPr="00C47712">
                          <w:rPr>
                            <w:rFonts w:cs="Arabic Transparent"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نموذج(0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5</w:t>
                        </w:r>
                        <w:r w:rsidRPr="00C47712">
                          <w:rPr>
                            <w:rFonts w:cs="Arabic Transparent"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-07)</w:t>
                        </w:r>
                      </w:p>
                      <w:p w:rsidR="00880D7F" w:rsidRDefault="00880D7F" w:rsidP="00880D7F">
                        <w:pPr>
                          <w:tabs>
                            <w:tab w:val="left" w:pos="4200"/>
                          </w:tabs>
                          <w:jc w:val="center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rtl/>
                            <w:lang w:bidi="ar-EG"/>
                          </w:rPr>
                          <w:t>خطاب الشركة المنتجة بالمنتجات والمواصفات القياسية ومركز التوزيع</w:t>
                        </w:r>
                      </w:p>
                      <w:p w:rsidR="00880D7F" w:rsidRPr="003555A5" w:rsidRDefault="00880D7F" w:rsidP="00880D7F">
                        <w:pPr>
                          <w:tabs>
                            <w:tab w:val="left" w:pos="4200"/>
                          </w:tabs>
                          <w:ind w:left="6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</w:p>
                      <w:p w:rsidR="00880D7F" w:rsidRDefault="00880D7F" w:rsidP="00880D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40"/>
                            <w:tab w:val="left" w:pos="4200"/>
                          </w:tabs>
                          <w:bidi/>
                          <w:spacing w:after="0" w:line="240" w:lineRule="auto"/>
                          <w:ind w:left="60" w:firstLine="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  <w:r w:rsidRPr="007228A6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بيان</w:t>
                        </w:r>
                        <w:bookmarkStart w:id="1" w:name="_GoBack"/>
                        <w:r w:rsidRPr="007228A6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ات الشركة المنتجة</w:t>
                        </w:r>
                        <w:r w:rsidRPr="007228A6">
                          <w:rPr>
                            <w:rFonts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 xml:space="preserve"> (الاسم </w:t>
                        </w:r>
                        <w:r w:rsidRPr="007228A6">
                          <w:rPr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–</w:t>
                        </w:r>
                        <w:r>
                          <w:rPr>
                            <w:rFonts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7228A6">
                          <w:rPr>
                            <w:rFonts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العنوان)</w:t>
                        </w:r>
                      </w:p>
                      <w:p w:rsidR="00880D7F" w:rsidRPr="007228A6" w:rsidRDefault="00880D7F" w:rsidP="00880D7F">
                        <w:pPr>
                          <w:tabs>
                            <w:tab w:val="left" w:pos="4200"/>
                          </w:tabs>
                          <w:ind w:left="6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</w:p>
                      <w:p w:rsidR="00880D7F" w:rsidRPr="007228A6" w:rsidRDefault="00880D7F" w:rsidP="00880D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40"/>
                            <w:tab w:val="left" w:pos="4200"/>
                          </w:tabs>
                          <w:bidi/>
                          <w:spacing w:after="0" w:line="240" w:lineRule="auto"/>
                          <w:ind w:left="60" w:firstLine="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u w:val="single"/>
                            <w:lang w:bidi="ar-EG"/>
                          </w:rPr>
                        </w:pPr>
                        <w:r w:rsidRPr="007228A6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u w:val="single"/>
                            <w:rtl/>
                            <w:lang w:bidi="ar-EG"/>
                          </w:rPr>
                          <w:t>تشهد الشركة المنتجة انها</w:t>
                        </w:r>
                      </w:p>
                      <w:p w:rsidR="00880D7F" w:rsidRPr="0044392B" w:rsidRDefault="00880D7F" w:rsidP="00880D7F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420"/>
                            <w:tab w:val="left" w:pos="4200"/>
                          </w:tabs>
                          <w:bidi/>
                          <w:spacing w:after="0" w:line="240" w:lineRule="auto"/>
                          <w:ind w:left="240" w:firstLine="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33258A">
                          <w:rPr>
                            <w:rFonts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  <w:rtl/>
                          </w:rPr>
                          <w:t>المالكة الوحيدة للعلامة التجارية أو الماركة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"ويتم تحديدها"</w:t>
                        </w:r>
                        <w:r w:rsidRPr="0044392B">
                          <w:rPr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br/>
                        </w:r>
                      </w:p>
                      <w:p w:rsidR="00880D7F" w:rsidRPr="0044392B" w:rsidRDefault="00880D7F" w:rsidP="00880D7F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420"/>
                            <w:tab w:val="left" w:pos="4200"/>
                          </w:tabs>
                          <w:bidi/>
                          <w:spacing w:after="0" w:line="240" w:lineRule="auto"/>
                          <w:ind w:left="240" w:firstLine="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44392B"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  <w:rtl/>
                          </w:rPr>
                          <w:t xml:space="preserve">ان الاصناف 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"التي يتم تحديدها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</w:rPr>
                          <w:t>"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  <w:rtl/>
                          </w:rPr>
                          <w:t xml:space="preserve"> يتم انتاجها طبقا للمواصفة المصرية الملزمة او المواصفة القياسية المعتمدة 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"وتحدد المواصفة"</w:t>
                        </w:r>
                      </w:p>
                      <w:p w:rsidR="00880D7F" w:rsidRPr="00B03F65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  <w:tab w:val="num" w:pos="780"/>
                          </w:tabs>
                          <w:bidi/>
                          <w:spacing w:after="0" w:line="240" w:lineRule="auto"/>
                          <w:ind w:left="600" w:firstLine="0"/>
                          <w:rPr>
                            <w:rFonts w:cs="Arabic Transparent" w:hint="cs"/>
                            <w:color w:val="333300"/>
                            <w:sz w:val="24"/>
                            <w:szCs w:val="24"/>
                          </w:rPr>
                        </w:pP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على ان تتفق الاصناف مع شهادات الجودة</w:t>
                        </w:r>
                        <w:r>
                          <w:rPr>
                            <w:rFonts w:cs="Arabic Transparent"/>
                            <w:color w:val="333300"/>
                            <w:sz w:val="24"/>
                            <w:szCs w:val="24"/>
                            <w:rtl/>
                          </w:rPr>
                          <w:br/>
                        </w:r>
                      </w:p>
                      <w:p w:rsidR="00880D7F" w:rsidRPr="0044392B" w:rsidRDefault="00880D7F" w:rsidP="00880D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420"/>
                            <w:tab w:val="left" w:pos="4200"/>
                          </w:tabs>
                          <w:bidi/>
                          <w:spacing w:after="0" w:line="240" w:lineRule="auto"/>
                          <w:ind w:left="240" w:firstLine="0"/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</w:rPr>
                        </w:pPr>
                        <w:r w:rsidRPr="0044392B"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  <w:rtl/>
                          </w:rPr>
                          <w:t xml:space="preserve">ان المنتجات تم تصنيعها بترخيص منه للمصانع الموجودة في البلدان التالية 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"ويحددها بالاسم والمنشأ</w:t>
                        </w:r>
                        <w:r w:rsidRPr="0044392B">
                          <w:rPr>
                            <w:rFonts w:hint="cs"/>
                            <w:b/>
                            <w:bCs/>
                            <w:color w:val="003366"/>
                            <w:sz w:val="28"/>
                            <w:szCs w:val="28"/>
                            <w:rtl/>
                          </w:rPr>
                          <w:t xml:space="preserve">" ويقر بأنها </w:t>
                        </w:r>
                      </w:p>
                      <w:p w:rsidR="00880D7F" w:rsidRPr="00BA3F71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  <w:tab w:val="num" w:pos="780"/>
                          </w:tabs>
                          <w:bidi/>
                          <w:spacing w:after="0" w:line="240" w:lineRule="auto"/>
                          <w:ind w:left="780" w:hanging="180"/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</w:rPr>
                        </w:pP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3F4515">
                          <w:rPr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تصنع بنفس</w:t>
                        </w:r>
                        <w:r w:rsidRPr="003F4515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مواصفة الجودة وتحت اشرافه ومسئوليته</w:t>
                        </w:r>
                      </w:p>
                      <w:p w:rsidR="00880D7F" w:rsidRPr="00BA3F71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  <w:tab w:val="num" w:pos="780"/>
                          </w:tabs>
                          <w:bidi/>
                          <w:spacing w:after="0" w:line="240" w:lineRule="auto"/>
                          <w:ind w:left="780" w:hanging="180"/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</w:rPr>
                        </w:pPr>
                        <w:r w:rsidRPr="003F4515">
                          <w:rPr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تصنع بنفس</w:t>
                        </w:r>
                        <w:r w:rsidRPr="003F4515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العلامة التجارية او الماركة</w:t>
                        </w:r>
                      </w:p>
                      <w:p w:rsidR="00880D7F" w:rsidRPr="00BA3F71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  <w:tab w:val="num" w:pos="780"/>
                          </w:tabs>
                          <w:bidi/>
                          <w:spacing w:after="0" w:line="240" w:lineRule="auto"/>
                          <w:ind w:left="780" w:hanging="180"/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</w:rPr>
                        </w:pPr>
                        <w:r w:rsidRPr="003F4515">
                          <w:rPr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تصنع بنفس</w:t>
                        </w:r>
                        <w:r w:rsidRPr="003F4515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جودة الإنتاج </w:t>
                        </w:r>
                      </w:p>
                      <w:p w:rsidR="00880D7F" w:rsidRPr="00B0340C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  <w:tab w:val="num" w:pos="780"/>
                          </w:tabs>
                          <w:bidi/>
                          <w:spacing w:after="0" w:line="240" w:lineRule="auto"/>
                          <w:ind w:left="780" w:hanging="18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ان المصانع </w:t>
                        </w:r>
                        <w:r w:rsidRPr="00BA3F71"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t xml:space="preserve">حاصلة على نفس شهادة الجودة الشاملة </w:t>
                        </w:r>
                        <w:r w:rsidRPr="00BA3F71">
                          <w:rPr>
                            <w:b/>
                            <w:bCs/>
                            <w:color w:val="333300"/>
                            <w:sz w:val="24"/>
                            <w:szCs w:val="24"/>
                            <w:rtl/>
                          </w:rPr>
                          <w:br/>
                        </w:r>
                      </w:p>
                      <w:p w:rsidR="00880D7F" w:rsidRDefault="00880D7F" w:rsidP="00880D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40"/>
                            <w:tab w:val="left" w:pos="4200"/>
                          </w:tabs>
                          <w:bidi/>
                          <w:spacing w:after="0" w:line="240" w:lineRule="auto"/>
                          <w:ind w:left="60" w:firstLine="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7228A6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إذا كان لدي المصنع مراكز توزيع تتولى تصدير المنتجات الاصلية الى مصر يحدد</w:t>
                        </w:r>
                      </w:p>
                      <w:p w:rsidR="00880D7F" w:rsidRPr="0044392B" w:rsidRDefault="00880D7F" w:rsidP="00880D7F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clear" w:pos="2160"/>
                          </w:tabs>
                          <w:bidi/>
                          <w:spacing w:after="0" w:line="240" w:lineRule="auto"/>
                          <w:ind w:left="60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886B21">
                          <w:rPr>
                            <w:rFonts w:cs="Arabic Transparent" w:hint="cs"/>
                            <w:b/>
                            <w:bCs/>
                            <w:color w:val="003366"/>
                            <w:sz w:val="24"/>
                            <w:szCs w:val="24"/>
                            <w:rtl/>
                          </w:rPr>
                          <w:t>اسم مركز التوزيع وعنوانه</w:t>
                        </w:r>
                      </w:p>
                      <w:p w:rsidR="00880D7F" w:rsidRDefault="00880D7F" w:rsidP="00880D7F">
                        <w:pPr>
                          <w:ind w:left="24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</w:p>
                      <w:p w:rsidR="00880D7F" w:rsidRDefault="00880D7F" w:rsidP="00880D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40"/>
                            <w:tab w:val="left" w:pos="4200"/>
                          </w:tabs>
                          <w:bidi/>
                          <w:spacing w:after="0" w:line="240" w:lineRule="auto"/>
                          <w:ind w:left="60" w:firstLine="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886B21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تحديد اماكن الشحن</w:t>
                        </w:r>
                      </w:p>
                      <w:p w:rsidR="00880D7F" w:rsidRDefault="00880D7F" w:rsidP="00880D7F">
                        <w:pPr>
                          <w:tabs>
                            <w:tab w:val="left" w:pos="4200"/>
                          </w:tabs>
                          <w:ind w:left="6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</w:p>
                      <w:p w:rsidR="00880D7F" w:rsidRPr="00886B21" w:rsidRDefault="00880D7F" w:rsidP="00880D7F">
                        <w:pPr>
                          <w:numPr>
                            <w:ilvl w:val="2"/>
                            <w:numId w:val="1"/>
                          </w:numPr>
                          <w:tabs>
                            <w:tab w:val="clear" w:pos="2160"/>
                          </w:tabs>
                          <w:bidi/>
                          <w:spacing w:after="0" w:line="240" w:lineRule="auto"/>
                          <w:ind w:left="240" w:hanging="18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  <w:r w:rsidRPr="00886B21"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rtl/>
                            <w:lang w:bidi="ar-EG"/>
                          </w:rPr>
                          <w:t>تحديد جهة اصدار مستنات الشحن</w:t>
                        </w:r>
                      </w:p>
                      <w:p w:rsidR="00880D7F" w:rsidRPr="00886B21" w:rsidRDefault="00880D7F" w:rsidP="00880D7F">
                        <w:pPr>
                          <w:tabs>
                            <w:tab w:val="num" w:pos="960"/>
                          </w:tabs>
                          <w:ind w:left="780"/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</w:rPr>
                        </w:pPr>
                      </w:p>
                      <w:p w:rsidR="00880D7F" w:rsidRPr="00BA3F71" w:rsidRDefault="00880D7F" w:rsidP="00880D7F">
                        <w:pPr>
                          <w:tabs>
                            <w:tab w:val="num" w:pos="960"/>
                          </w:tabs>
                          <w:ind w:left="780"/>
                          <w:rPr>
                            <w:rFonts w:hint="cs"/>
                            <w:b/>
                            <w:bCs/>
                            <w:color w:val="333300"/>
                            <w:sz w:val="24"/>
                            <w:szCs w:val="24"/>
                          </w:rPr>
                        </w:pPr>
                      </w:p>
                      <w:p w:rsidR="00880D7F" w:rsidRPr="00886B21" w:rsidRDefault="00880D7F" w:rsidP="00880D7F">
                        <w:pPr>
                          <w:tabs>
                            <w:tab w:val="num" w:pos="960"/>
                          </w:tabs>
                          <w:ind w:left="60"/>
                          <w:rPr>
                            <w:rFonts w:hint="cs"/>
                            <w:b/>
                            <w:bCs/>
                            <w:color w:val="993300"/>
                            <w:sz w:val="28"/>
                            <w:szCs w:val="28"/>
                            <w:lang w:bidi="ar-EG"/>
                          </w:rPr>
                        </w:pPr>
                      </w:p>
                      <w:p w:rsidR="00880D7F" w:rsidRDefault="00880D7F" w:rsidP="00880D7F">
                        <w:pPr>
                          <w:tabs>
                            <w:tab w:val="left" w:pos="4200"/>
                          </w:tabs>
                          <w:ind w:left="6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</w:p>
                      <w:p w:rsidR="00880D7F" w:rsidRPr="0089538C" w:rsidRDefault="00880D7F" w:rsidP="00880D7F">
                        <w:pPr>
                          <w:tabs>
                            <w:tab w:val="left" w:pos="4200"/>
                          </w:tabs>
                          <w:spacing w:line="360" w:lineRule="auto"/>
                          <w:ind w:left="108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</w:p>
                      <w:bookmarkEnd w:id="1"/>
                      <w:p w:rsidR="00880D7F" w:rsidRPr="00816FD0" w:rsidRDefault="00880D7F" w:rsidP="00880D7F">
                        <w:pPr>
                          <w:tabs>
                            <w:tab w:val="left" w:pos="4200"/>
                          </w:tabs>
                          <w:spacing w:line="360" w:lineRule="auto"/>
                          <w:ind w:left="1080"/>
                          <w:rPr>
                            <w:rFonts w:hint="cs"/>
                            <w:b/>
                            <w:bCs/>
                            <w:color w:val="993300"/>
                            <w:sz w:val="24"/>
                            <w:szCs w:val="24"/>
                            <w:lang w:bidi="ar-EG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720,7830" to="630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wrap anchorx="margin"/>
              </v:group>
            </w:pict>
          </mc:Fallback>
        </mc:AlternateContent>
      </w:r>
    </w:p>
    <w:sectPr w:rsidR="007316D6" w:rsidSect="00880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7595"/>
    <w:multiLevelType w:val="hybridMultilevel"/>
    <w:tmpl w:val="6CAA280A"/>
    <w:lvl w:ilvl="0" w:tplc="7E76D5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228D"/>
    <w:multiLevelType w:val="hybridMultilevel"/>
    <w:tmpl w:val="460465DE"/>
    <w:lvl w:ilvl="0" w:tplc="359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6578"/>
    <w:multiLevelType w:val="hybridMultilevel"/>
    <w:tmpl w:val="FE7EB730"/>
    <w:lvl w:ilvl="0" w:tplc="359C2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6E4E2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80"/>
      </w:rPr>
    </w:lvl>
    <w:lvl w:ilvl="2" w:tplc="90A22C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933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2A2A"/>
    <w:multiLevelType w:val="hybridMultilevel"/>
    <w:tmpl w:val="6AF2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7F"/>
    <w:rsid w:val="007316D6"/>
    <w:rsid w:val="008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0536-C35C-46EB-844E-C92F834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D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Staelens</dc:creator>
  <cp:keywords/>
  <dc:description/>
  <cp:lastModifiedBy>Evelien Staelens</cp:lastModifiedBy>
  <cp:revision>1</cp:revision>
  <dcterms:created xsi:type="dcterms:W3CDTF">2016-03-29T13:02:00Z</dcterms:created>
  <dcterms:modified xsi:type="dcterms:W3CDTF">2016-03-29T13:03:00Z</dcterms:modified>
</cp:coreProperties>
</file>